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F5" w:rsidRDefault="00575DF5" w:rsidP="00575D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575DF5" w:rsidRDefault="00575DF5" w:rsidP="00575D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 МУНИЦИПАЛЬНОГО ОБРАЗОВАНИЯ</w:t>
      </w:r>
    </w:p>
    <w:p w:rsidR="00575DF5" w:rsidRDefault="00575DF5" w:rsidP="00575D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75DF5" w:rsidRDefault="00575DF5" w:rsidP="00575D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75DF5" w:rsidRDefault="00575DF5" w:rsidP="00575DF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DF5" w:rsidRDefault="00575DF5" w:rsidP="00575D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75DF5" w:rsidRDefault="00575DF5" w:rsidP="00575DF5">
      <w:pPr>
        <w:jc w:val="center"/>
        <w:rPr>
          <w:b/>
          <w:sz w:val="28"/>
          <w:szCs w:val="28"/>
        </w:rPr>
      </w:pPr>
    </w:p>
    <w:p w:rsidR="00575DF5" w:rsidRDefault="00575DF5" w:rsidP="00575DF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E56F3">
        <w:rPr>
          <w:rFonts w:ascii="Times New Roman" w:hAnsi="Times New Roman" w:cs="Times New Roman"/>
          <w:sz w:val="28"/>
          <w:szCs w:val="28"/>
        </w:rPr>
        <w:t xml:space="preserve"> 19 декабря 2017  года           № 4/20-70</w:t>
      </w:r>
      <w:r w:rsidR="00FE56F3">
        <w:rPr>
          <w:rFonts w:ascii="Times New Roman" w:hAnsi="Times New Roman" w:cs="Times New Roman"/>
          <w:sz w:val="28"/>
          <w:szCs w:val="28"/>
        </w:rPr>
        <w:tab/>
      </w:r>
      <w:r w:rsidR="00FE56F3">
        <w:rPr>
          <w:rFonts w:ascii="Times New Roman" w:hAnsi="Times New Roman" w:cs="Times New Roman"/>
          <w:sz w:val="28"/>
          <w:szCs w:val="28"/>
        </w:rPr>
        <w:tab/>
        <w:t xml:space="preserve">             р.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CFF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D70CFF">
        <w:rPr>
          <w:rFonts w:ascii="Times New Roman" w:hAnsi="Times New Roman" w:cs="Times New Roman"/>
          <w:sz w:val="28"/>
          <w:szCs w:val="28"/>
        </w:rPr>
        <w:t xml:space="preserve"> Сенной</w:t>
      </w:r>
    </w:p>
    <w:p w:rsidR="00FE56F3" w:rsidRPr="00D70CFF" w:rsidRDefault="00FE56F3" w:rsidP="00575DF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75DF5" w:rsidTr="00160685">
        <w:tc>
          <w:tcPr>
            <w:tcW w:w="4644" w:type="dxa"/>
            <w:hideMark/>
          </w:tcPr>
          <w:p w:rsidR="00575DF5" w:rsidRDefault="00575DF5" w:rsidP="0016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Сенного муниципального образования от 16.12.2016г. №4/5-14 «О бюджете Сенного муниципального образования на 2017 год» </w:t>
            </w:r>
          </w:p>
        </w:tc>
      </w:tr>
    </w:tbl>
    <w:p w:rsidR="00575DF5" w:rsidRDefault="00575DF5" w:rsidP="00575DF5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575DF5" w:rsidRDefault="00575DF5" w:rsidP="00575DF5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с п.2 ч.1 ст.21 Устава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образования, Совет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</w:t>
      </w:r>
      <w:r>
        <w:rPr>
          <w:b w:val="0"/>
          <w:bCs/>
          <w:sz w:val="28"/>
          <w:szCs w:val="28"/>
        </w:rPr>
        <w:t xml:space="preserve">зования  </w:t>
      </w:r>
    </w:p>
    <w:p w:rsidR="00575DF5" w:rsidRDefault="00575DF5" w:rsidP="00575DF5">
      <w:pPr>
        <w:jc w:val="center"/>
        <w:rPr>
          <w:b/>
          <w:sz w:val="28"/>
          <w:szCs w:val="28"/>
        </w:rPr>
      </w:pPr>
    </w:p>
    <w:p w:rsidR="00575DF5" w:rsidRDefault="00575DF5" w:rsidP="00575D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Сенного муниципального образования   от 16.12.2016г. №4/5-14 «О бюджете Сенного муниципального образования на 2017 год» следующие изменения и дополнения:</w:t>
      </w:r>
    </w:p>
    <w:p w:rsidR="00575DF5" w:rsidRDefault="00575DF5" w:rsidP="00575DF5">
      <w:pPr>
        <w:ind w:firstLine="567"/>
        <w:jc w:val="both"/>
        <w:rPr>
          <w:sz w:val="28"/>
          <w:szCs w:val="28"/>
        </w:rPr>
      </w:pP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Сенного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7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17 637,6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20 148,1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DA74B1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>2 510,5</w:t>
      </w:r>
      <w:r w:rsidRPr="00DA74B1">
        <w:rPr>
          <w:sz w:val="28"/>
          <w:szCs w:val="28"/>
        </w:rPr>
        <w:t xml:space="preserve"> тыс. руб.»;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изложить в новой редакции (Приложение №1);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№4 изложить в новой редакции (Приложение №2)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№5 изложить в новой редакции (Приложение №3)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Сенного муниципального образования в пределах его компетенции. </w:t>
      </w:r>
    </w:p>
    <w:p w:rsidR="00575DF5" w:rsidRDefault="00575DF5" w:rsidP="0057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618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 xml:space="preserve">сентября </w:t>
      </w:r>
      <w:r w:rsidRPr="00EB361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B3618">
        <w:rPr>
          <w:sz w:val="28"/>
          <w:szCs w:val="28"/>
        </w:rPr>
        <w:t xml:space="preserve"> года.</w:t>
      </w:r>
    </w:p>
    <w:p w:rsidR="00575DF5" w:rsidRDefault="00575DF5" w:rsidP="00575DF5">
      <w:pPr>
        <w:pStyle w:val="Oaenoaieoiaioa"/>
        <w:rPr>
          <w:szCs w:val="28"/>
        </w:rPr>
      </w:pPr>
    </w:p>
    <w:p w:rsidR="00575DF5" w:rsidRDefault="00575DF5" w:rsidP="00575DF5">
      <w:pPr>
        <w:pStyle w:val="Oaenoaieoiaioa"/>
        <w:rPr>
          <w:szCs w:val="28"/>
        </w:rPr>
      </w:pPr>
    </w:p>
    <w:p w:rsidR="00575DF5" w:rsidRDefault="00575DF5" w:rsidP="00575DF5">
      <w:pPr>
        <w:pStyle w:val="Oaenoaieoiaioa"/>
        <w:rPr>
          <w:szCs w:val="28"/>
        </w:rPr>
      </w:pPr>
    </w:p>
    <w:p w:rsidR="00575DF5" w:rsidRDefault="00575DF5" w:rsidP="00575DF5">
      <w:pPr>
        <w:pStyle w:val="Oaenoaieoiaioa"/>
        <w:ind w:firstLine="0"/>
        <w:rPr>
          <w:szCs w:val="28"/>
        </w:rPr>
      </w:pPr>
    </w:p>
    <w:p w:rsidR="00575DF5" w:rsidRPr="00D70CFF" w:rsidRDefault="00575DF5" w:rsidP="00575DF5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r w:rsidRPr="00D70CFF">
        <w:rPr>
          <w:b/>
          <w:szCs w:val="28"/>
        </w:rPr>
        <w:t>Сенного</w:t>
      </w:r>
    </w:p>
    <w:p w:rsidR="00575DF5" w:rsidRDefault="00575DF5" w:rsidP="00575DF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С. Мартынова</w:t>
      </w:r>
      <w:r w:rsidRPr="00912B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5DF5" w:rsidRDefault="00575DF5" w:rsidP="00575DF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75DF5" w:rsidRDefault="00575DF5" w:rsidP="00575DF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75DF5" w:rsidRDefault="00575DF5" w:rsidP="00575DF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tbl>
      <w:tblPr>
        <w:tblW w:w="9607" w:type="dxa"/>
        <w:tblInd w:w="108" w:type="dxa"/>
        <w:tblLook w:val="04A0"/>
      </w:tblPr>
      <w:tblGrid>
        <w:gridCol w:w="2410"/>
        <w:gridCol w:w="4729"/>
        <w:gridCol w:w="1508"/>
        <w:gridCol w:w="960"/>
      </w:tblGrid>
      <w:tr w:rsidR="00575DF5" w:rsidRPr="004F54CF" w:rsidTr="00160685">
        <w:trPr>
          <w:trHeight w:val="386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FE56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от  </w:t>
            </w:r>
            <w:r w:rsidR="00FE56F3">
              <w:rPr>
                <w:sz w:val="20"/>
                <w:szCs w:val="20"/>
                <w:lang w:eastAsia="ru-RU"/>
              </w:rPr>
              <w:t>19.12.2017 г.     № 4/20-70</w:t>
            </w:r>
            <w:r w:rsidRPr="004F54CF">
              <w:rPr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№4/5-14 от 16.12.2016г.           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DF5" w:rsidRDefault="00575DF5" w:rsidP="0016068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75DF5" w:rsidRPr="004F54CF" w:rsidRDefault="00575DF5" w:rsidP="00160685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DF5" w:rsidRPr="004F54CF" w:rsidRDefault="00575DF5" w:rsidP="0016068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F54CF">
              <w:rPr>
                <w:b/>
                <w:sz w:val="28"/>
                <w:szCs w:val="28"/>
                <w:lang w:eastAsia="ru-RU"/>
              </w:rPr>
              <w:t>Безвозмездные поступления в местный бюджет  на 2017 год</w:t>
            </w:r>
          </w:p>
        </w:tc>
      </w:tr>
      <w:tr w:rsidR="00575DF5" w:rsidRPr="004F54CF" w:rsidTr="00160685">
        <w:trPr>
          <w:trHeight w:val="255"/>
        </w:trPr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DF5" w:rsidRPr="004F54CF" w:rsidRDefault="00575DF5" w:rsidP="0016068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75DF5" w:rsidRPr="004F54CF" w:rsidTr="00160685">
        <w:trPr>
          <w:gridAfter w:val="1"/>
          <w:wAfter w:w="960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(тыс.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рублей)</w:t>
            </w:r>
          </w:p>
        </w:tc>
      </w:tr>
      <w:tr w:rsidR="00575DF5" w:rsidRPr="004F54CF" w:rsidTr="00160685">
        <w:trPr>
          <w:gridAfter w:val="1"/>
          <w:wAfter w:w="960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575DF5" w:rsidRPr="004F54CF" w:rsidTr="00160685">
        <w:trPr>
          <w:gridAfter w:val="1"/>
          <w:wAfter w:w="96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75DF5" w:rsidRPr="004F54CF" w:rsidTr="00160685">
        <w:trPr>
          <w:gridAfter w:val="1"/>
          <w:wAfter w:w="96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949,4</w:t>
            </w:r>
          </w:p>
        </w:tc>
      </w:tr>
      <w:tr w:rsidR="00575DF5" w:rsidRPr="004F54CF" w:rsidTr="00160685">
        <w:trPr>
          <w:gridAfter w:val="1"/>
          <w:wAfter w:w="96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5DF5" w:rsidRPr="004F54CF" w:rsidTr="00160685">
        <w:trPr>
          <w:gridAfter w:val="1"/>
          <w:wAfter w:w="960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306,3</w:t>
            </w:r>
          </w:p>
        </w:tc>
      </w:tr>
      <w:tr w:rsidR="00575DF5" w:rsidRPr="004F54CF" w:rsidTr="00160685">
        <w:trPr>
          <w:gridAfter w:val="1"/>
          <w:wAfter w:w="96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2 02 15001 13 0001 151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5DF5" w:rsidRPr="004F54CF" w:rsidTr="00160685">
        <w:trPr>
          <w:gridAfter w:val="1"/>
          <w:wAfter w:w="96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2 02 15001 13 0002 151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306,3</w:t>
            </w:r>
          </w:p>
        </w:tc>
      </w:tr>
      <w:tr w:rsidR="00575DF5" w:rsidRPr="004F54CF" w:rsidTr="00160685">
        <w:trPr>
          <w:gridAfter w:val="1"/>
          <w:wAfter w:w="960" w:type="dxa"/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2 02 29999 13 0073 151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449,5</w:t>
            </w:r>
          </w:p>
        </w:tc>
      </w:tr>
      <w:tr w:rsidR="00575DF5" w:rsidRPr="004F54CF" w:rsidTr="00160685">
        <w:trPr>
          <w:gridAfter w:val="1"/>
          <w:wAfter w:w="960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поселений на осуще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153,9</w:t>
            </w:r>
          </w:p>
        </w:tc>
      </w:tr>
      <w:tr w:rsidR="00575DF5" w:rsidRPr="004F54CF" w:rsidTr="00160685">
        <w:trPr>
          <w:gridAfter w:val="1"/>
          <w:wAfter w:w="96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2 02 49999 13 0000 151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5DF5" w:rsidRPr="004F54CF" w:rsidTr="00160685">
        <w:trPr>
          <w:gridAfter w:val="1"/>
          <w:wAfter w:w="960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2 07 05030 13 0073 180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54CF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sz w:val="20"/>
                <w:szCs w:val="20"/>
                <w:lang w:eastAsia="ru-RU"/>
              </w:rPr>
              <w:t>39,7</w:t>
            </w:r>
          </w:p>
        </w:tc>
      </w:tr>
      <w:tr w:rsidR="00575DF5" w:rsidRPr="004F54CF" w:rsidTr="00160685">
        <w:trPr>
          <w:gridAfter w:val="1"/>
          <w:wAfter w:w="96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F5" w:rsidRPr="004F54CF" w:rsidRDefault="00575DF5" w:rsidP="001606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54C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949,4</w:t>
            </w:r>
          </w:p>
        </w:tc>
      </w:tr>
    </w:tbl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FE56F3" w:rsidRPr="00FE56F3" w:rsidRDefault="00FE56F3" w:rsidP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>Глава Сенного</w:t>
      </w:r>
    </w:p>
    <w:p w:rsidR="00FE56F3" w:rsidRPr="00FE56F3" w:rsidRDefault="00FE56F3" w:rsidP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 xml:space="preserve">муниципального образования                                     </w:t>
      </w:r>
      <w:r>
        <w:rPr>
          <w:b/>
          <w:sz w:val="28"/>
          <w:szCs w:val="28"/>
        </w:rPr>
        <w:t xml:space="preserve">       </w:t>
      </w:r>
      <w:r w:rsidRPr="00FE56F3">
        <w:rPr>
          <w:b/>
          <w:sz w:val="28"/>
          <w:szCs w:val="28"/>
        </w:rPr>
        <w:t>С.С.Мартынова</w:t>
      </w:r>
    </w:p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tbl>
      <w:tblPr>
        <w:tblW w:w="9214" w:type="dxa"/>
        <w:tblInd w:w="108" w:type="dxa"/>
        <w:tblLook w:val="04A0"/>
      </w:tblPr>
      <w:tblGrid>
        <w:gridCol w:w="9214"/>
      </w:tblGrid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Приложение №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FE56F3" w:rsidP="00FE56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от  </w:t>
            </w:r>
            <w:r>
              <w:rPr>
                <w:sz w:val="20"/>
                <w:szCs w:val="20"/>
                <w:lang w:eastAsia="ru-RU"/>
              </w:rPr>
              <w:t>19.12.2017 г.     № 4/20-70</w:t>
            </w:r>
            <w:r w:rsidRPr="004F54CF">
              <w:rPr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121D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8D121D" w:rsidTr="00160685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8D121D" w:rsidRDefault="00575DF5" w:rsidP="0016068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121D">
              <w:rPr>
                <w:color w:val="000000"/>
                <w:sz w:val="20"/>
                <w:szCs w:val="20"/>
                <w:lang w:eastAsia="ru-RU"/>
              </w:rPr>
              <w:t xml:space="preserve">№ 4/5-14 от 16.12.2016г.           </w:t>
            </w:r>
          </w:p>
        </w:tc>
      </w:tr>
    </w:tbl>
    <w:p w:rsidR="00575DF5" w:rsidRDefault="00575DF5" w:rsidP="00575DF5"/>
    <w:p w:rsidR="00575DF5" w:rsidRDefault="00575DF5" w:rsidP="00575DF5"/>
    <w:p w:rsidR="00575DF5" w:rsidRPr="005A4361" w:rsidRDefault="00575DF5" w:rsidP="00575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A4361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2017 год</w:t>
      </w:r>
    </w:p>
    <w:tbl>
      <w:tblPr>
        <w:tblW w:w="10000" w:type="dxa"/>
        <w:tblInd w:w="108" w:type="dxa"/>
        <w:tblLook w:val="04A0"/>
      </w:tblPr>
      <w:tblGrid>
        <w:gridCol w:w="3686"/>
        <w:gridCol w:w="760"/>
        <w:gridCol w:w="855"/>
        <w:gridCol w:w="845"/>
        <w:gridCol w:w="1651"/>
        <w:gridCol w:w="1072"/>
        <w:gridCol w:w="1131"/>
      </w:tblGrid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75DF5" w:rsidRPr="005A4361" w:rsidTr="00160685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Сенного МО ВМР </w:t>
            </w:r>
            <w:proofErr w:type="gramStart"/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20 148,1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4 567,0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667,4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667,4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575DF5" w:rsidRPr="005A4361" w:rsidTr="0016068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3 557,3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3 502,2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3 502,2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2 533,6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1 445,4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1 445,4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1 081,0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291,3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196,8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145,8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89,0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89,0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56,8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3 494,4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2 580,1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149,9</w:t>
            </w:r>
          </w:p>
        </w:tc>
      </w:tr>
      <w:tr w:rsidR="00575DF5" w:rsidRPr="005A4361" w:rsidTr="0016068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1 980,7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330,2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3 923,0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3 923,0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2 530,7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2 530,7</w:t>
            </w:r>
          </w:p>
        </w:tc>
      </w:tr>
      <w:tr w:rsidR="00575DF5" w:rsidRPr="005A4361" w:rsidTr="0016068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1 310,2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1 310,2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1 080,3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1 080,3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229,9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229,9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20 148,1</w:t>
            </w:r>
          </w:p>
        </w:tc>
      </w:tr>
    </w:tbl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FE56F3" w:rsidRPr="00FE56F3" w:rsidRDefault="00FE56F3" w:rsidP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>Глава Сенного</w:t>
      </w:r>
    </w:p>
    <w:p w:rsidR="00FE56F3" w:rsidRPr="00FE56F3" w:rsidRDefault="00FE56F3" w:rsidP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 xml:space="preserve">муниципального образования                                     </w:t>
      </w:r>
      <w:r>
        <w:rPr>
          <w:b/>
          <w:sz w:val="28"/>
          <w:szCs w:val="28"/>
        </w:rPr>
        <w:t xml:space="preserve">       </w:t>
      </w:r>
      <w:r w:rsidRPr="00FE56F3">
        <w:rPr>
          <w:b/>
          <w:sz w:val="28"/>
          <w:szCs w:val="28"/>
        </w:rPr>
        <w:t>С.С.Мартынова</w:t>
      </w:r>
    </w:p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>
      <w:pPr>
        <w:jc w:val="right"/>
      </w:pPr>
    </w:p>
    <w:tbl>
      <w:tblPr>
        <w:tblW w:w="9072" w:type="dxa"/>
        <w:tblInd w:w="108" w:type="dxa"/>
        <w:tblLook w:val="04A0"/>
      </w:tblPr>
      <w:tblGrid>
        <w:gridCol w:w="9072"/>
      </w:tblGrid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Приложение №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FE56F3" w:rsidP="00FE56F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54CF">
              <w:rPr>
                <w:sz w:val="20"/>
                <w:szCs w:val="20"/>
                <w:lang w:eastAsia="ru-RU"/>
              </w:rPr>
              <w:t xml:space="preserve">от  </w:t>
            </w:r>
            <w:r>
              <w:rPr>
                <w:sz w:val="20"/>
                <w:szCs w:val="20"/>
                <w:lang w:eastAsia="ru-RU"/>
              </w:rPr>
              <w:t>19.12.2017 г.     № 4/20-70</w:t>
            </w:r>
            <w:r w:rsidRPr="004F54CF">
              <w:rPr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к Решению Совета Сенного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361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DF5" w:rsidRPr="005A4361" w:rsidTr="00160685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5A436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№4/5-14 от 16.12.2016г.           </w:t>
            </w:r>
          </w:p>
        </w:tc>
      </w:tr>
    </w:tbl>
    <w:p w:rsidR="00575DF5" w:rsidRDefault="00575DF5" w:rsidP="00575DF5"/>
    <w:p w:rsidR="00575DF5" w:rsidRDefault="00575DF5" w:rsidP="00575DF5"/>
    <w:p w:rsidR="00575DF5" w:rsidRDefault="00575DF5" w:rsidP="00575DF5"/>
    <w:p w:rsidR="00575DF5" w:rsidRDefault="00575DF5" w:rsidP="00575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A4361">
        <w:rPr>
          <w:b/>
          <w:bCs/>
          <w:sz w:val="28"/>
          <w:szCs w:val="28"/>
          <w:lang w:eastAsia="ru-RU"/>
        </w:rPr>
        <w:t xml:space="preserve">Распределение на 2017 год бюджетных ассигнований по разделам, подразделам, целевым статьям и </w:t>
      </w:r>
      <w:r w:rsidRPr="005A4361">
        <w:rPr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p w:rsidR="00575DF5" w:rsidRDefault="00575DF5" w:rsidP="00575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75DF5" w:rsidRPr="005A4361" w:rsidRDefault="00575DF5" w:rsidP="00575DF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416" w:type="dxa"/>
        <w:tblInd w:w="108" w:type="dxa"/>
        <w:tblLook w:val="04A0"/>
      </w:tblPr>
      <w:tblGrid>
        <w:gridCol w:w="3544"/>
        <w:gridCol w:w="855"/>
        <w:gridCol w:w="845"/>
        <w:gridCol w:w="1560"/>
        <w:gridCol w:w="1072"/>
        <w:gridCol w:w="1540"/>
      </w:tblGrid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75DF5" w:rsidRPr="005A4361" w:rsidTr="00160685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4 567,0</w:t>
            </w:r>
          </w:p>
        </w:tc>
      </w:tr>
      <w:tr w:rsidR="00575DF5" w:rsidRPr="005A4361" w:rsidTr="0016068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668,4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667,4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667,4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3 557,3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25,1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3 502,2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3 502,2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968,6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2 533,6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1 445,4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1 445,4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1 081,0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1 081,0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291,3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196,8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145,8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89,0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89,0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56,8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153,9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7 722,8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774,0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6 948,8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3 494,4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164,1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2 580,1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53 0 00 72100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449,5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149,9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119,9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S2120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1 980,7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776,2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1 204,5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330,2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275,2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55,0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3 923,0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3 923,0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2 530,7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2 530,7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657,0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1 873,7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82,1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1 310,2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1 310,2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1 080,3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1 080,3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229,9</w:t>
            </w:r>
          </w:p>
        </w:tc>
      </w:tr>
      <w:tr w:rsidR="00575DF5" w:rsidRPr="005A4361" w:rsidTr="0016068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93 0 00 03200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229,9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575DF5" w:rsidRPr="005A4361" w:rsidTr="0016068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DF5" w:rsidRPr="005A4361" w:rsidRDefault="00575DF5" w:rsidP="0016068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436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20 148,1</w:t>
            </w:r>
          </w:p>
        </w:tc>
      </w:tr>
    </w:tbl>
    <w:p w:rsidR="00FE56F3" w:rsidRDefault="00FE56F3"/>
    <w:p w:rsidR="00772799" w:rsidRPr="00FE56F3" w:rsidRDefault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>Глава Сенного</w:t>
      </w:r>
    </w:p>
    <w:p w:rsidR="00FE56F3" w:rsidRPr="00FE56F3" w:rsidRDefault="00FE56F3">
      <w:pPr>
        <w:rPr>
          <w:b/>
          <w:sz w:val="28"/>
          <w:szCs w:val="28"/>
        </w:rPr>
      </w:pPr>
      <w:r w:rsidRPr="00FE56F3">
        <w:rPr>
          <w:b/>
          <w:sz w:val="28"/>
          <w:szCs w:val="28"/>
        </w:rPr>
        <w:t xml:space="preserve">муниципального образования                                     </w:t>
      </w:r>
      <w:r>
        <w:rPr>
          <w:b/>
          <w:sz w:val="28"/>
          <w:szCs w:val="28"/>
        </w:rPr>
        <w:t xml:space="preserve">       </w:t>
      </w:r>
      <w:r w:rsidRPr="00FE56F3">
        <w:rPr>
          <w:b/>
          <w:sz w:val="28"/>
          <w:szCs w:val="28"/>
        </w:rPr>
        <w:t>С.С.Мартынова</w:t>
      </w:r>
    </w:p>
    <w:sectPr w:rsidR="00FE56F3" w:rsidRPr="00FE56F3" w:rsidSect="002C6127">
      <w:footerReference w:type="default" r:id="rId7"/>
      <w:footnotePr>
        <w:pos w:val="beneathText"/>
      </w:footnotePr>
      <w:pgSz w:w="11905" w:h="16837"/>
      <w:pgMar w:top="1134" w:right="85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B0" w:rsidRDefault="00880CB0" w:rsidP="00880CB0">
      <w:r>
        <w:separator/>
      </w:r>
    </w:p>
  </w:endnote>
  <w:endnote w:type="continuationSeparator" w:id="0">
    <w:p w:rsidR="00880CB0" w:rsidRDefault="00880CB0" w:rsidP="0088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24" w:rsidRDefault="00880CB0">
    <w:pPr>
      <w:pStyle w:val="a9"/>
      <w:jc w:val="center"/>
    </w:pPr>
    <w:r>
      <w:fldChar w:fldCharType="begin"/>
    </w:r>
    <w:r w:rsidR="00575DF5">
      <w:instrText xml:space="preserve"> PAGE   \* MERGEFORMAT </w:instrText>
    </w:r>
    <w:r>
      <w:fldChar w:fldCharType="separate"/>
    </w:r>
    <w:r w:rsidR="00FE56F3">
      <w:rPr>
        <w:noProof/>
      </w:rPr>
      <w:t>15</w:t>
    </w:r>
    <w:r>
      <w:fldChar w:fldCharType="end"/>
    </w:r>
  </w:p>
  <w:p w:rsidR="001C4524" w:rsidRDefault="00FE56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B0" w:rsidRDefault="00880CB0" w:rsidP="00880CB0">
      <w:r>
        <w:separator/>
      </w:r>
    </w:p>
  </w:footnote>
  <w:footnote w:type="continuationSeparator" w:id="0">
    <w:p w:rsidR="00880CB0" w:rsidRDefault="00880CB0" w:rsidP="0088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5DF5"/>
    <w:rsid w:val="00575DF5"/>
    <w:rsid w:val="00772799"/>
    <w:rsid w:val="00880CB0"/>
    <w:rsid w:val="00F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5DF5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D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1">
    <w:name w:val="Основной шрифт абзаца1"/>
    <w:rsid w:val="00575DF5"/>
  </w:style>
  <w:style w:type="paragraph" w:customStyle="1" w:styleId="a3">
    <w:basedOn w:val="a"/>
    <w:next w:val="a4"/>
    <w:rsid w:val="00575D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575DF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75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575DF5"/>
    <w:rPr>
      <w:rFonts w:cs="Tahoma"/>
    </w:rPr>
  </w:style>
  <w:style w:type="paragraph" w:customStyle="1" w:styleId="12">
    <w:name w:val="Название1"/>
    <w:basedOn w:val="a"/>
    <w:rsid w:val="00575DF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75DF5"/>
    <w:pPr>
      <w:suppressLineNumbers/>
    </w:pPr>
    <w:rPr>
      <w:rFonts w:cs="Tahoma"/>
    </w:rPr>
  </w:style>
  <w:style w:type="paragraph" w:customStyle="1" w:styleId="Iacaaieacaeiia">
    <w:name w:val="Iacaaiea caeiia"/>
    <w:basedOn w:val="a"/>
    <w:next w:val="Oaenoaieoiaioa"/>
    <w:rsid w:val="00575DF5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575DF5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575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5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75D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75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5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575DF5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575DF5"/>
    <w:rPr>
      <w:color w:val="954F72"/>
      <w:u w:val="single"/>
    </w:rPr>
  </w:style>
  <w:style w:type="paragraph" w:customStyle="1" w:styleId="msonormal0">
    <w:name w:val="msonormal"/>
    <w:basedOn w:val="a"/>
    <w:rsid w:val="00575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75DF5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575DF5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75DF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75DF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575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75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75DF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75DF5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575D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75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4721</Words>
  <Characters>26911</Characters>
  <Application>Microsoft Office Word</Application>
  <DocSecurity>0</DocSecurity>
  <Lines>224</Lines>
  <Paragraphs>63</Paragraphs>
  <ScaleCrop>false</ScaleCrop>
  <Company/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2017-12-22T05:30:00Z</cp:lastPrinted>
  <dcterms:created xsi:type="dcterms:W3CDTF">2017-12-22T05:23:00Z</dcterms:created>
  <dcterms:modified xsi:type="dcterms:W3CDTF">2017-12-22T05:32:00Z</dcterms:modified>
</cp:coreProperties>
</file>